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E5" w:rsidRDefault="004A53C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2841625</wp:posOffset>
                </wp:positionV>
                <wp:extent cx="236093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3C7" w:rsidRPr="004A53C7" w:rsidRDefault="004A53C7" w:rsidP="004A53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A53C7">
                              <w:rPr>
                                <w:rFonts w:asciiTheme="minorHAnsi" w:hAnsiTheme="minorHAnsi" w:cstheme="minorHAnsi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5pt;margin-top:223.75pt;width:185.9pt;height:110.6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Y/hFgIAAAkEAAAOAAAAZHJzL2Uyb0RvYy54bWysU11v2yAUfZ+0/4B4X2ynSdZYIVXXLtOk&#10;7kNq9wMIxjEacBmQ2Nmv7wVHadS+TfODBVzuueece1ndDEaTg/RBgWW0mpSUSCugUXbH6K+nzYdr&#10;SkLktuEarGT0KAO9Wb9/t+pdLafQgW6kJwhiQ907RrsYXV0UQXTS8DABJy0GW/CGR9z6XdF43iO6&#10;0cW0LBdFD75xHoQMAU/vxyBdZ/y2lSL+aNsgI9GMIreY/z7/t+lfrFe83nnuOiVONPg/sDBcWSx6&#10;hrrnkZO9V2+gjBIeArRxIsAU0LZKyKwB1VTlKzWPHXcya0FzgjvbFP4frPh++OmJahidU2K5wRY9&#10;ySGSTzCQaXKnd6HGS48Or8UBj7HLWWlwDyB+B2LhruN2J2+9h76TvEF2VcosLlJHnJBAtv03aLAM&#10;30fIQEPrDfGArakW2FL88jF6Q7AYNu14blRiJvBwerUol1cYEhirZuUME3NJXie01AjnQ/wiwZC0&#10;YNTjJGRYfngIMbF7uZKuW9gorfM0aEt6Rpfz6TwnXESMijisWhlGr0eiOSGJ/mybvI5c6XGNBbQ9&#10;uZCEjxbEYTtku8/mbqE5oi3ZAFSEbwnpduD/UtLjXDIa/uy5l5TorxatXVazWRrkvJnNP6Jw4i8j&#10;28sItwKhGI2UjMu7mIc/SQ7uFluwUdmN1KuRyYkyzls26fQ20kBf7vOtlxe8fgYAAP//AwBQSwME&#10;FAAGAAgAAAAhAElawdLeAAAACQEAAA8AAABkcnMvZG93bnJldi54bWxMj81OwzAQhO9IvIO1SFwQ&#10;dXD6g0I2FarEhUtFCXcn3iYR8TqK3TTl6XFPcBzNaOabfDvbXkw0+s4xwtMiAUFcO9Nxg1B+vj0+&#10;g/BBs9G9Y0K4kIdtcXuT68y4M3/QdAiNiCXsM43QhjBkUvq6Jav9wg3E0Tu60eoQ5dhIM+pzLLe9&#10;VEmyllZ3HBdaPdCupfr7cLIID8ddefl6d/uftaVyVU2mS8uAeH83v76ACDSHvzBc8SM6FJGpcic2&#10;XvQIKo1BhHSjFIjoK5WuQFQIm+UyAVnk8v+D4hcAAP//AwBQSwECLQAUAAYACAAAACEAtoM4kv4A&#10;AADhAQAAEwAAAAAAAAAAAAAAAAAAAAAAW0NvbnRlbnRfVHlwZXNdLnhtbFBLAQItABQABgAIAAAA&#10;IQA4/SH/1gAAAJQBAAALAAAAAAAAAAAAAAAAAC8BAABfcmVscy8ucmVsc1BLAQItABQABgAIAAAA&#10;IQB38Y/hFgIAAAkEAAAOAAAAAAAAAAAAAAAAAC4CAABkcnMvZTJvRG9jLnhtbFBLAQItABQABgAI&#10;AAAAIQBJWsHS3gAAAAkBAAAPAAAAAAAAAAAAAAAAAHAEAABkcnMvZG93bnJldi54bWxQSwUGAAAA&#10;AAQABADzAAAAewUAAAAA&#10;" filled="f" stroked="f">
                <v:textbox style="mso-fit-shape-to-text:t">
                  <w:txbxContent>
                    <w:p w:rsidR="004A53C7" w:rsidRPr="004A53C7" w:rsidRDefault="004A53C7" w:rsidP="004A53C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A53C7">
                        <w:rPr>
                          <w:rFonts w:asciiTheme="minorHAnsi" w:hAnsiTheme="minorHAnsi" w:cstheme="minorHAnsi"/>
                        </w:rPr>
                        <w:t>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1266825</wp:posOffset>
                </wp:positionV>
                <wp:extent cx="514350" cy="44005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40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3C7" w:rsidRDefault="004A53C7" w:rsidP="004A53C7">
                            <w:pPr>
                              <w:spacing w:line="281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5:00</w:t>
                            </w:r>
                          </w:p>
                          <w:p w:rsidR="004A53C7" w:rsidRDefault="004A53C7" w:rsidP="004A53C7">
                            <w:pPr>
                              <w:spacing w:line="281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A53C7" w:rsidRDefault="004A53C7" w:rsidP="004A53C7">
                            <w:pPr>
                              <w:spacing w:line="281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4:30</w:t>
                            </w:r>
                          </w:p>
                          <w:p w:rsidR="004A53C7" w:rsidRDefault="004A53C7" w:rsidP="004A53C7">
                            <w:pPr>
                              <w:spacing w:line="281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A53C7" w:rsidRDefault="004A53C7" w:rsidP="004A53C7">
                            <w:pPr>
                              <w:spacing w:line="281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4:00</w:t>
                            </w:r>
                          </w:p>
                          <w:p w:rsidR="004A53C7" w:rsidRDefault="004A53C7" w:rsidP="004A53C7">
                            <w:pPr>
                              <w:spacing w:line="281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A53C7" w:rsidRDefault="004A53C7" w:rsidP="004A53C7">
                            <w:pPr>
                              <w:spacing w:line="281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3:30</w:t>
                            </w:r>
                          </w:p>
                          <w:p w:rsidR="004A53C7" w:rsidRDefault="004A53C7" w:rsidP="004A53C7">
                            <w:pPr>
                              <w:spacing w:line="281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A53C7" w:rsidRDefault="004A53C7" w:rsidP="004A53C7">
                            <w:pPr>
                              <w:spacing w:line="281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3:00</w:t>
                            </w:r>
                          </w:p>
                          <w:p w:rsidR="004A53C7" w:rsidRDefault="004A53C7" w:rsidP="004A53C7">
                            <w:pPr>
                              <w:spacing w:line="281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A53C7" w:rsidRDefault="004A53C7" w:rsidP="004A53C7">
                            <w:pPr>
                              <w:spacing w:line="281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2:30</w:t>
                            </w:r>
                          </w:p>
                          <w:p w:rsidR="004A53C7" w:rsidRDefault="004A53C7" w:rsidP="004A53C7">
                            <w:pPr>
                              <w:spacing w:line="281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A53C7" w:rsidRDefault="004A53C7" w:rsidP="004A53C7">
                            <w:pPr>
                              <w:spacing w:line="281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2:00</w:t>
                            </w:r>
                          </w:p>
                          <w:p w:rsidR="004A53C7" w:rsidRDefault="004A53C7" w:rsidP="004A53C7">
                            <w:pPr>
                              <w:spacing w:line="281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A53C7" w:rsidRDefault="004A53C7" w:rsidP="004A53C7">
                            <w:pPr>
                              <w:spacing w:line="281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1:30</w:t>
                            </w:r>
                          </w:p>
                          <w:p w:rsidR="004A53C7" w:rsidRDefault="004A53C7" w:rsidP="004A53C7">
                            <w:pPr>
                              <w:spacing w:line="281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A53C7" w:rsidRDefault="004A53C7" w:rsidP="004A53C7">
                            <w:pPr>
                              <w:spacing w:line="281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1:00</w:t>
                            </w:r>
                          </w:p>
                          <w:p w:rsidR="004A53C7" w:rsidRDefault="004A53C7" w:rsidP="004A53C7">
                            <w:pPr>
                              <w:spacing w:line="281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A53C7" w:rsidRDefault="004A53C7" w:rsidP="004A53C7">
                            <w:pPr>
                              <w:spacing w:line="281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0:30</w:t>
                            </w:r>
                          </w:p>
                          <w:p w:rsidR="004A53C7" w:rsidRDefault="004A53C7" w:rsidP="004A53C7">
                            <w:pPr>
                              <w:spacing w:line="281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A53C7" w:rsidRPr="004A53C7" w:rsidRDefault="004A53C7" w:rsidP="004A53C7">
                            <w:pPr>
                              <w:spacing w:line="281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5pt;margin-top:99.75pt;width:40.5pt;height:3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vCIAIAACEEAAAOAAAAZHJzL2Uyb0RvYy54bWysU9tu2zAMfR+wfxD0vtjJkq014hRdug4D&#10;ugvQ7gNoWY6FSaImKbG7rx8lp2nQvQ3TgyCK1CF5eLS+Go1mB+mDQlvz+azkTFqBrbK7mv94uH1z&#10;wVmIYFvQaGXNH2XgV5vXr9aDq+QCe9St9IxAbKgGV/M+RlcVRRC9NBBm6KQlZ4feQCTT74rWw0Do&#10;RheLsnxXDOhb51HIEOj2ZnLyTcbvOinit64LMjJdc6ot5t3nvUl7sVlDtfPgeiWOZcA/VGFAWUp6&#10;grqBCGzv1V9QRgmPAbs4E2gK7DolZO6BupmXL7q578HJ3AuRE9yJpvD/YMXXw3fPVFvzJWcWDI3o&#10;QY6RfcCRLRI7gwsVBd07CosjXdOUc6fB3aH4GZjFbQ92J6+9x6GX0FJ18/SyOHs64YQE0gxfsKU0&#10;sI+YgcbOm0QdkcEInab0eJpMKkXQ5Wq+fLsijyDXclmWKzJSCqieXjsf4ieJhqVDzT1NPqPD4S7E&#10;KfQpJCULqFV7q7TORlKb3GrPDkA6aXZT/S+itGVDzS9Xi1UGtpieEzJURkUSsVam5hdlWpOsEhkf&#10;bZtDIig9nalmbY/sJEImauLYjHkMOXVirsH2kejyOGmW/hgdevS/ORtIrzUPv/bgJWf6syXKL+fE&#10;Cwk8G8vV+wUZ/tzTnHvACoKqeeRsOm5j/hSpG4vXNJpOZdaeKzmWTDrMvB//TBL6uZ2jnn/25g8A&#10;AAD//wMAUEsDBBQABgAIAAAAIQBNtgez3wAAAAoBAAAPAAAAZHJzL2Rvd25yZXYueG1sTI/BTsMw&#10;EETvSPyDtUjcqN2WQhLiVIDEpRfUUnF24iUOje3IdpvQr2d7guPOjmbelOvJ9uyEIXbeSZjPBDB0&#10;jdedayXsP97uMmAxKadV7x1K+MEI6+r6qlSF9qPb4mmXWkYhLhZKgklpKDiPjUGr4swP6Oj35YNV&#10;ic7Qch3USOG25wshHrhVnaMGowZ8Ndgcdkcr4bP9xpduE87inYvxkPntvn40Ut7eTM9PwBJO6c8M&#10;F3xCh4qYan90OrJewnJJUxLpeb4CdjHM70mpJWT5YgW8Kvn/CdUvAAAA//8DAFBLAQItABQABgAI&#10;AAAAIQC2gziS/gAAAOEBAAATAAAAAAAAAAAAAAAAAAAAAABbQ29udGVudF9UeXBlc10ueG1sUEsB&#10;Ai0AFAAGAAgAAAAhADj9If/WAAAAlAEAAAsAAAAAAAAAAAAAAAAALwEAAF9yZWxzLy5yZWxzUEsB&#10;Ai0AFAAGAAgAAAAhADqym8IgAgAAIQQAAA4AAAAAAAAAAAAAAAAALgIAAGRycy9lMm9Eb2MueG1s&#10;UEsBAi0AFAAGAAgAAAAhAE22B7PfAAAACgEAAA8AAAAAAAAAAAAAAAAAegQAAGRycy9kb3ducmV2&#10;LnhtbFBLBQYAAAAABAAEAPMAAACGBQAAAAA=&#10;" fillcolor="white [3212]" stroked="f">
                <v:textbox>
                  <w:txbxContent>
                    <w:p w:rsidR="004A53C7" w:rsidRDefault="004A53C7" w:rsidP="004A53C7">
                      <w:pPr>
                        <w:spacing w:line="281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5:00</w:t>
                      </w:r>
                    </w:p>
                    <w:p w:rsidR="004A53C7" w:rsidRDefault="004A53C7" w:rsidP="004A53C7">
                      <w:pPr>
                        <w:spacing w:line="281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</w:p>
                    <w:p w:rsidR="004A53C7" w:rsidRDefault="004A53C7" w:rsidP="004A53C7">
                      <w:pPr>
                        <w:spacing w:line="281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4:30</w:t>
                      </w:r>
                    </w:p>
                    <w:p w:rsidR="004A53C7" w:rsidRDefault="004A53C7" w:rsidP="004A53C7">
                      <w:pPr>
                        <w:spacing w:line="281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</w:p>
                    <w:p w:rsidR="004A53C7" w:rsidRDefault="004A53C7" w:rsidP="004A53C7">
                      <w:pPr>
                        <w:spacing w:line="281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4:00</w:t>
                      </w:r>
                    </w:p>
                    <w:p w:rsidR="004A53C7" w:rsidRDefault="004A53C7" w:rsidP="004A53C7">
                      <w:pPr>
                        <w:spacing w:line="281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</w:p>
                    <w:p w:rsidR="004A53C7" w:rsidRDefault="004A53C7" w:rsidP="004A53C7">
                      <w:pPr>
                        <w:spacing w:line="281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3:30</w:t>
                      </w:r>
                    </w:p>
                    <w:p w:rsidR="004A53C7" w:rsidRDefault="004A53C7" w:rsidP="004A53C7">
                      <w:pPr>
                        <w:spacing w:line="281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</w:p>
                    <w:p w:rsidR="004A53C7" w:rsidRDefault="004A53C7" w:rsidP="004A53C7">
                      <w:pPr>
                        <w:spacing w:line="281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3:00</w:t>
                      </w:r>
                    </w:p>
                    <w:p w:rsidR="004A53C7" w:rsidRDefault="004A53C7" w:rsidP="004A53C7">
                      <w:pPr>
                        <w:spacing w:line="281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</w:p>
                    <w:p w:rsidR="004A53C7" w:rsidRDefault="004A53C7" w:rsidP="004A53C7">
                      <w:pPr>
                        <w:spacing w:line="281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2:30</w:t>
                      </w:r>
                    </w:p>
                    <w:p w:rsidR="004A53C7" w:rsidRDefault="004A53C7" w:rsidP="004A53C7">
                      <w:pPr>
                        <w:spacing w:line="281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</w:p>
                    <w:p w:rsidR="004A53C7" w:rsidRDefault="004A53C7" w:rsidP="004A53C7">
                      <w:pPr>
                        <w:spacing w:line="281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2:00</w:t>
                      </w:r>
                    </w:p>
                    <w:p w:rsidR="004A53C7" w:rsidRDefault="004A53C7" w:rsidP="004A53C7">
                      <w:pPr>
                        <w:spacing w:line="281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</w:p>
                    <w:p w:rsidR="004A53C7" w:rsidRDefault="004A53C7" w:rsidP="004A53C7">
                      <w:pPr>
                        <w:spacing w:line="281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1:30</w:t>
                      </w:r>
                    </w:p>
                    <w:p w:rsidR="004A53C7" w:rsidRDefault="004A53C7" w:rsidP="004A53C7">
                      <w:pPr>
                        <w:spacing w:line="281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</w:p>
                    <w:p w:rsidR="004A53C7" w:rsidRDefault="004A53C7" w:rsidP="004A53C7">
                      <w:pPr>
                        <w:spacing w:line="281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1:00</w:t>
                      </w:r>
                    </w:p>
                    <w:p w:rsidR="004A53C7" w:rsidRDefault="004A53C7" w:rsidP="004A53C7">
                      <w:pPr>
                        <w:spacing w:line="281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</w:p>
                    <w:p w:rsidR="004A53C7" w:rsidRDefault="004A53C7" w:rsidP="004A53C7">
                      <w:pPr>
                        <w:spacing w:line="281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0:30</w:t>
                      </w:r>
                    </w:p>
                    <w:p w:rsidR="004A53C7" w:rsidRDefault="004A53C7" w:rsidP="004A53C7">
                      <w:pPr>
                        <w:spacing w:line="281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</w:p>
                    <w:p w:rsidR="004A53C7" w:rsidRPr="004A53C7" w:rsidRDefault="004A53C7" w:rsidP="004A53C7">
                      <w:pPr>
                        <w:spacing w:line="281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733425</wp:posOffset>
            </wp:positionV>
            <wp:extent cx="9133205" cy="5391087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205" cy="5391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6D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6251575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6DD" w:rsidRPr="000146DD" w:rsidRDefault="000146DD" w:rsidP="000146DD">
                            <w:pPr>
                              <w:jc w:val="center"/>
                            </w:pPr>
                            <w:r w:rsidRPr="000146DD">
                              <w:t>Green = All pieces on and positioned correctly</w:t>
                            </w:r>
                          </w:p>
                          <w:p w:rsidR="000146DD" w:rsidRPr="000146DD" w:rsidRDefault="000146DD" w:rsidP="000146DD">
                            <w:pPr>
                              <w:jc w:val="center"/>
                            </w:pPr>
                            <w:r w:rsidRPr="000146DD">
                              <w:t>Yellow = All pieces are on, but one or more is out of place</w:t>
                            </w:r>
                          </w:p>
                          <w:p w:rsidR="000146DD" w:rsidRPr="000146DD" w:rsidRDefault="000146DD" w:rsidP="000146DD">
                            <w:pPr>
                              <w:jc w:val="center"/>
                            </w:pPr>
                            <w:r w:rsidRPr="000146DD">
                              <w:t>Red = One or more pieces are not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492.25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26YQOAAAAAJAQAADwAAAGRycy9kb3ducmV2LnhtbEyPTU+D&#10;QBCG7yb+h82YeDF2Aa2tyNLUr4u3tjTxOIUtoOwsYact+usdT3qcvG/eeZ5sMbpOHe0QWk8G4kkE&#10;ylLpq5ZqA8Xm9XoOKjBShZ0na+DLBljk52cZppU/0coe11wrGaGQooGGuU+1DmVjHYaJ7y1JtveD&#10;Q5ZzqHU14EnGXaeTKLrTDluSDw329qmx5ef64Ax8PxbPy5crjvcJvyfblXsryg805vJiXD6AYjvy&#10;Xxl+8QUdcmHa+QNVQXUGRIQN3M9vp6AkvpnFYrKTXhJNZ6DzTP83yH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w26YQOAAAAAJAQAADwAAAAAAAAAAAAAAAAB7BAAAZHJzL2Rvd25y&#10;ZXYueG1sUEsFBgAAAAAEAAQA8wAAAIgFAAAAAA==&#10;" stroked="f">
                <v:textbox style="mso-fit-shape-to-text:t">
                  <w:txbxContent>
                    <w:p w:rsidR="000146DD" w:rsidRPr="000146DD" w:rsidRDefault="000146DD" w:rsidP="000146DD">
                      <w:pPr>
                        <w:jc w:val="center"/>
                      </w:pPr>
                      <w:r w:rsidRPr="000146DD">
                        <w:t>Green = All pieces on and positioned correctly</w:t>
                      </w:r>
                    </w:p>
                    <w:p w:rsidR="000146DD" w:rsidRPr="000146DD" w:rsidRDefault="000146DD" w:rsidP="000146DD">
                      <w:pPr>
                        <w:jc w:val="center"/>
                      </w:pPr>
                      <w:r w:rsidRPr="000146DD">
                        <w:t>Yellow = All pieces are on, but one or more is out of place</w:t>
                      </w:r>
                    </w:p>
                    <w:p w:rsidR="000146DD" w:rsidRPr="000146DD" w:rsidRDefault="000146DD" w:rsidP="000146DD">
                      <w:pPr>
                        <w:jc w:val="center"/>
                      </w:pPr>
                      <w:r w:rsidRPr="000146DD">
                        <w:t>Red = One or more pieces are not 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833E5" w:rsidSect="001764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21"/>
    <w:rsid w:val="000146DD"/>
    <w:rsid w:val="00176421"/>
    <w:rsid w:val="004A53C7"/>
    <w:rsid w:val="00581DD9"/>
    <w:rsid w:val="007C249E"/>
    <w:rsid w:val="00942685"/>
    <w:rsid w:val="00EA66C0"/>
    <w:rsid w:val="00F8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25B4D1"/>
  <w15:chartTrackingRefBased/>
  <w15:docId w15:val="{69DD46A8-386B-4C17-98E1-4BF0C3A0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4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Driscoll</dc:creator>
  <cp:keywords/>
  <dc:description/>
  <cp:lastModifiedBy>Casey Driscoll</cp:lastModifiedBy>
  <cp:revision>3</cp:revision>
  <cp:lastPrinted>2019-03-29T17:07:00Z</cp:lastPrinted>
  <dcterms:created xsi:type="dcterms:W3CDTF">2019-03-27T18:33:00Z</dcterms:created>
  <dcterms:modified xsi:type="dcterms:W3CDTF">2019-03-29T17:40:00Z</dcterms:modified>
</cp:coreProperties>
</file>